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D30D4" w14:textId="77777777" w:rsidR="00D76B6D" w:rsidRPr="00D76B6D" w:rsidRDefault="00D76B6D" w:rsidP="00D76B6D">
      <w:bookmarkStart w:id="0" w:name="_GoBack"/>
      <w:bookmarkEnd w:id="0"/>
      <w:r w:rsidRPr="00D76B6D"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591C1B76" wp14:editId="265661D3">
            <wp:simplePos x="0" y="0"/>
            <wp:positionH relativeFrom="column">
              <wp:posOffset>51435</wp:posOffset>
            </wp:positionH>
            <wp:positionV relativeFrom="paragraph">
              <wp:posOffset>-568960</wp:posOffset>
            </wp:positionV>
            <wp:extent cx="5372100" cy="1522095"/>
            <wp:effectExtent l="0" t="0" r="12700" b="1905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6B6D">
        <w:t> </w:t>
      </w:r>
    </w:p>
    <w:p w14:paraId="3A46ECD6" w14:textId="77777777" w:rsidR="00D76B6D" w:rsidRPr="00D76B6D" w:rsidRDefault="00D76B6D" w:rsidP="00D76B6D">
      <w:r w:rsidRPr="00D76B6D">
        <w:t> </w:t>
      </w:r>
    </w:p>
    <w:p w14:paraId="4DF8B3F2" w14:textId="5A06136D" w:rsidR="00D0761F" w:rsidRDefault="00456FD5">
      <w:r w:rsidRPr="00D76B6D">
        <w:rPr>
          <w:noProof/>
          <w:lang w:eastAsia="en-US"/>
        </w:rPr>
        <w:drawing>
          <wp:anchor distT="0" distB="0" distL="114300" distR="114300" simplePos="0" relativeHeight="251664384" behindDoc="1" locked="0" layoutInCell="1" allowOverlap="1" wp14:anchorId="03A75BF2" wp14:editId="130F2E86">
            <wp:simplePos x="0" y="0"/>
            <wp:positionH relativeFrom="column">
              <wp:posOffset>2565401</wp:posOffset>
            </wp:positionH>
            <wp:positionV relativeFrom="paragraph">
              <wp:posOffset>5594562</wp:posOffset>
            </wp:positionV>
            <wp:extent cx="3742214" cy="2783205"/>
            <wp:effectExtent l="0" t="0" r="444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gsvr-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2912" cy="27911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sx="1000" sy="1000" algn="tl" rotWithShape="0">
                        <a:srgbClr val="000000"/>
                      </a:outerShdw>
                    </a:effectLst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3A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16C46F" wp14:editId="3624336F">
                <wp:simplePos x="0" y="0"/>
                <wp:positionH relativeFrom="column">
                  <wp:posOffset>-977900</wp:posOffset>
                </wp:positionH>
                <wp:positionV relativeFrom="paragraph">
                  <wp:posOffset>5928995</wp:posOffset>
                </wp:positionV>
                <wp:extent cx="3543935" cy="1828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9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19754" w14:textId="77777777" w:rsidR="00D95AFE" w:rsidRPr="00231F33" w:rsidRDefault="00D95AFE" w:rsidP="00D76B6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231F33">
                              <w:rPr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>For registration info, contact:</w:t>
                            </w:r>
                          </w:p>
                          <w:p w14:paraId="30730363" w14:textId="640334A9" w:rsidR="00733131" w:rsidRDefault="003A53A0" w:rsidP="00D76B6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>Sean Winther</w:t>
                            </w:r>
                            <w:r w:rsidR="00D95AFE" w:rsidRPr="00231F33">
                              <w:rPr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 xml:space="preserve">, </w:t>
                            </w:r>
                          </w:p>
                          <w:p w14:paraId="4023253C" w14:textId="55EE1569" w:rsidR="00733131" w:rsidRDefault="003A53A0" w:rsidP="00D76B6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>650-604-6091</w:t>
                            </w:r>
                          </w:p>
                          <w:p w14:paraId="61D71CBF" w14:textId="590DB837" w:rsidR="00D95AFE" w:rsidRDefault="00C323B2" w:rsidP="00D76B6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hyperlink r:id="rId7" w:history="1">
                              <w:r w:rsidR="003A53A0" w:rsidRPr="00D74BB2">
                                <w:rPr>
                                  <w:rStyle w:val="Hyperlink"/>
                                  <w:b/>
                                  <w:bCs/>
                                  <w:i/>
                                  <w:iCs/>
                                  <w:sz w:val="44"/>
                                  <w:szCs w:val="44"/>
                                </w:rPr>
                                <w:t>sean.w.winther@nasa.gov</w:t>
                              </w:r>
                            </w:hyperlink>
                            <w:r w:rsidR="00231F33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4ED6EE42" w14:textId="50AAD3CB" w:rsidR="00D95AFE" w:rsidRPr="00D76B6D" w:rsidRDefault="00D95AFE" w:rsidP="00231F33">
                            <w:pPr>
                              <w:jc w:val="center"/>
                            </w:pPr>
                            <w:r w:rsidRPr="00D76B6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267F297A" w14:textId="77777777" w:rsidR="00D95AFE" w:rsidRDefault="00D95A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6C46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7pt;margin-top:466.85pt;width:279.0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" filled="f" stroked="f">
                <v:textbox>
                  <w:txbxContent>
                    <w:p w14:paraId="14C19754" w14:textId="77777777" w:rsidR="00D95AFE" w:rsidRPr="00231F33" w:rsidRDefault="00D95AFE" w:rsidP="00D76B6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231F33">
                        <w:rPr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>For registration info, contact:</w:t>
                      </w:r>
                    </w:p>
                    <w:p w14:paraId="30730363" w14:textId="640334A9" w:rsidR="00733131" w:rsidRDefault="003A53A0" w:rsidP="00D76B6D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>Sean Winther</w:t>
                      </w:r>
                      <w:r w:rsidR="00D95AFE" w:rsidRPr="00231F33">
                        <w:rPr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 xml:space="preserve">, </w:t>
                      </w:r>
                    </w:p>
                    <w:p w14:paraId="4023253C" w14:textId="55EE1569" w:rsidR="00733131" w:rsidRDefault="003A53A0" w:rsidP="00D76B6D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>650-604-6091</w:t>
                      </w:r>
                    </w:p>
                    <w:p w14:paraId="61D71CBF" w14:textId="590DB837" w:rsidR="00D95AFE" w:rsidRDefault="00C323B2" w:rsidP="00D76B6D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hyperlink r:id="rId8" w:history="1">
                        <w:r w:rsidR="003A53A0" w:rsidRPr="00D74BB2">
                          <w:rPr>
                            <w:rStyle w:val="Hyperlink"/>
                            <w:b/>
                            <w:bCs/>
                            <w:i/>
                            <w:iCs/>
                            <w:sz w:val="44"/>
                            <w:szCs w:val="44"/>
                          </w:rPr>
                          <w:t>sean.w.winther@nasa.gov</w:t>
                        </w:r>
                      </w:hyperlink>
                      <w:r w:rsidR="00231F33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</w:p>
                    <w:p w14:paraId="4ED6EE42" w14:textId="50AAD3CB" w:rsidR="00D95AFE" w:rsidRPr="00D76B6D" w:rsidRDefault="00D95AFE" w:rsidP="00231F33">
                      <w:pPr>
                        <w:jc w:val="center"/>
                      </w:pPr>
                      <w:r w:rsidRPr="00D76B6D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</w:p>
                    <w:p w14:paraId="267F297A" w14:textId="77777777" w:rsidR="00D95AFE" w:rsidRDefault="00D95AFE"/>
                  </w:txbxContent>
                </v:textbox>
                <w10:wrap type="square"/>
              </v:shape>
            </w:pict>
          </mc:Fallback>
        </mc:AlternateContent>
      </w:r>
      <w:r w:rsidR="00F2447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F39AF7" wp14:editId="6292D118">
                <wp:simplePos x="0" y="0"/>
                <wp:positionH relativeFrom="column">
                  <wp:posOffset>2337435</wp:posOffset>
                </wp:positionH>
                <wp:positionV relativeFrom="paragraph">
                  <wp:posOffset>3302635</wp:posOffset>
                </wp:positionV>
                <wp:extent cx="3886200" cy="21717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95C23F" w14:textId="748F3DC0" w:rsidR="00D95AFE" w:rsidRPr="00D76B6D" w:rsidRDefault="00D95AFE" w:rsidP="00456FD5">
                            <w:pPr>
                              <w:ind w:firstLine="720"/>
                              <w:rPr>
                                <w:color w:val="008000"/>
                                <w:sz w:val="36"/>
                                <w:szCs w:val="36"/>
                              </w:rPr>
                            </w:pPr>
                            <w:r w:rsidRPr="00D76B6D">
                              <w:rPr>
                                <w:b/>
                                <w:bCs/>
                                <w:color w:val="008000"/>
                                <w:sz w:val="36"/>
                                <w:szCs w:val="36"/>
                              </w:rPr>
                              <w:t xml:space="preserve">8:00am </w:t>
                            </w:r>
                            <w:r w:rsidR="00456FD5">
                              <w:rPr>
                                <w:b/>
                                <w:bCs/>
                                <w:color w:val="008000"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Pr="00D76B6D">
                              <w:rPr>
                                <w:b/>
                                <w:bCs/>
                                <w:color w:val="008000"/>
                                <w:sz w:val="36"/>
                                <w:szCs w:val="36"/>
                              </w:rPr>
                              <w:t>Registration</w:t>
                            </w:r>
                            <w:r w:rsidR="00456FD5">
                              <w:rPr>
                                <w:b/>
                                <w:bCs/>
                                <w:color w:val="008000"/>
                                <w:sz w:val="36"/>
                                <w:szCs w:val="36"/>
                              </w:rPr>
                              <w:t xml:space="preserve"> Opens</w:t>
                            </w:r>
                          </w:p>
                          <w:p w14:paraId="0049A4CF" w14:textId="223DB79C" w:rsidR="00D95AFE" w:rsidRPr="00D76B6D" w:rsidRDefault="00456FD5" w:rsidP="00456FD5">
                            <w:pPr>
                              <w:rPr>
                                <w:color w:val="008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8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8000"/>
                                <w:sz w:val="36"/>
                                <w:szCs w:val="36"/>
                              </w:rPr>
                              <w:tab/>
                            </w:r>
                            <w:r w:rsidR="00D95AFE" w:rsidRPr="00D76B6D">
                              <w:rPr>
                                <w:b/>
                                <w:bCs/>
                                <w:color w:val="008000"/>
                                <w:sz w:val="36"/>
                                <w:szCs w:val="36"/>
                              </w:rPr>
                              <w:t>9:00am</w:t>
                            </w:r>
                            <w:r>
                              <w:rPr>
                                <w:b/>
                                <w:bCs/>
                                <w:color w:val="008000"/>
                                <w:sz w:val="36"/>
                                <w:szCs w:val="36"/>
                              </w:rPr>
                              <w:t xml:space="preserve"> - </w:t>
                            </w:r>
                            <w:r w:rsidR="00D95AFE" w:rsidRPr="00D76B6D">
                              <w:rPr>
                                <w:b/>
                                <w:bCs/>
                                <w:color w:val="008000"/>
                                <w:sz w:val="36"/>
                                <w:szCs w:val="36"/>
                              </w:rPr>
                              <w:t xml:space="preserve"> Shotgun Start</w:t>
                            </w:r>
                          </w:p>
                          <w:p w14:paraId="24445C56" w14:textId="75358BB6" w:rsidR="00D95AFE" w:rsidRDefault="005E2A16" w:rsidP="000128F7">
                            <w:pPr>
                              <w:jc w:val="right"/>
                              <w:rPr>
                                <w:b/>
                                <w:bCs/>
                                <w:color w:val="008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8000"/>
                                <w:sz w:val="36"/>
                                <w:szCs w:val="36"/>
                              </w:rPr>
                              <w:t>2</w:t>
                            </w:r>
                            <w:r w:rsidR="00D95AFE">
                              <w:rPr>
                                <w:b/>
                                <w:bCs/>
                                <w:color w:val="008000"/>
                                <w:sz w:val="36"/>
                                <w:szCs w:val="36"/>
                              </w:rPr>
                              <w:t>:</w:t>
                            </w:r>
                            <w:r w:rsidR="00456FD5">
                              <w:rPr>
                                <w:b/>
                                <w:bCs/>
                                <w:color w:val="008000"/>
                                <w:sz w:val="36"/>
                                <w:szCs w:val="36"/>
                              </w:rPr>
                              <w:t>30</w:t>
                            </w:r>
                            <w:r w:rsidR="00D95AFE">
                              <w:rPr>
                                <w:b/>
                                <w:bCs/>
                                <w:color w:val="008000"/>
                                <w:sz w:val="36"/>
                                <w:szCs w:val="36"/>
                              </w:rPr>
                              <w:t>pm</w:t>
                            </w:r>
                            <w:r w:rsidR="00456FD5">
                              <w:rPr>
                                <w:b/>
                                <w:bCs/>
                                <w:color w:val="008000"/>
                                <w:sz w:val="36"/>
                                <w:szCs w:val="36"/>
                              </w:rPr>
                              <w:t xml:space="preserve"> - </w:t>
                            </w:r>
                            <w:r w:rsidR="00D95AFE">
                              <w:rPr>
                                <w:b/>
                                <w:bCs/>
                                <w:color w:val="008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8000"/>
                                <w:sz w:val="36"/>
                                <w:szCs w:val="36"/>
                              </w:rPr>
                              <w:t>Lunch</w:t>
                            </w:r>
                            <w:r w:rsidR="007F1C00">
                              <w:rPr>
                                <w:b/>
                                <w:bCs/>
                                <w:color w:val="008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456FD5">
                              <w:rPr>
                                <w:b/>
                                <w:bCs/>
                                <w:color w:val="008000"/>
                                <w:sz w:val="36"/>
                                <w:szCs w:val="36"/>
                              </w:rPr>
                              <w:t xml:space="preserve">Awards, </w:t>
                            </w:r>
                            <w:r w:rsidR="007F1C00">
                              <w:rPr>
                                <w:b/>
                                <w:bCs/>
                                <w:color w:val="008000"/>
                                <w:sz w:val="36"/>
                                <w:szCs w:val="36"/>
                              </w:rPr>
                              <w:t>Prize Drawings</w:t>
                            </w:r>
                            <w:r w:rsidR="00D95AFE" w:rsidRPr="00D76B6D">
                              <w:rPr>
                                <w:b/>
                                <w:bCs/>
                                <w:color w:val="008000"/>
                                <w:sz w:val="36"/>
                                <w:szCs w:val="36"/>
                              </w:rPr>
                              <w:t>,</w:t>
                            </w:r>
                            <w:r w:rsidR="00D95AFE">
                              <w:rPr>
                                <w:color w:val="008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56FD5">
                              <w:rPr>
                                <w:b/>
                                <w:bCs/>
                                <w:color w:val="008000"/>
                                <w:sz w:val="36"/>
                                <w:szCs w:val="36"/>
                              </w:rPr>
                              <w:t>and more…</w:t>
                            </w:r>
                          </w:p>
                          <w:p w14:paraId="34B9A421" w14:textId="77777777" w:rsidR="00456FD5" w:rsidRPr="00D76B6D" w:rsidRDefault="00456FD5" w:rsidP="000128F7">
                            <w:pPr>
                              <w:jc w:val="right"/>
                              <w:rPr>
                                <w:color w:val="008000"/>
                                <w:sz w:val="36"/>
                                <w:szCs w:val="36"/>
                              </w:rPr>
                            </w:pPr>
                          </w:p>
                          <w:p w14:paraId="6D971F7D" w14:textId="77777777" w:rsidR="00D95AFE" w:rsidRPr="00456FD5" w:rsidRDefault="00D95AFE" w:rsidP="00456FD5">
                            <w:pPr>
                              <w:ind w:firstLine="720"/>
                              <w:rPr>
                                <w:color w:val="548DD4" w:themeColor="text2" w:themeTint="99"/>
                                <w:sz w:val="36"/>
                                <w:szCs w:val="36"/>
                              </w:rPr>
                            </w:pPr>
                            <w:r w:rsidRPr="00456FD5">
                              <w:rPr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</w:rPr>
                              <w:t>$80 per player</w:t>
                            </w:r>
                          </w:p>
                          <w:p w14:paraId="599FFB3D" w14:textId="77777777" w:rsidR="00D95AFE" w:rsidRPr="00456FD5" w:rsidRDefault="00D95AFE" w:rsidP="00456FD5">
                            <w:pPr>
                              <w:ind w:firstLine="720"/>
                              <w:rPr>
                                <w:color w:val="548DD4" w:themeColor="text2" w:themeTint="99"/>
                                <w:sz w:val="36"/>
                                <w:szCs w:val="36"/>
                              </w:rPr>
                            </w:pPr>
                            <w:r w:rsidRPr="00456FD5">
                              <w:rPr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</w:rPr>
                              <w:t>$320 per foursome</w:t>
                            </w:r>
                          </w:p>
                          <w:p w14:paraId="697644AD" w14:textId="77777777" w:rsidR="00D95AFE" w:rsidRDefault="00D95A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39AF7" id="Text Box 3" o:spid="_x0000_s1027" type="#_x0000_t202" style="position:absolute;margin-left:184.05pt;margin-top:260.05pt;width:306pt;height:17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" filled="f" stroked="f">
                <v:textbox>
                  <w:txbxContent>
                    <w:p w14:paraId="0495C23F" w14:textId="748F3DC0" w:rsidR="00D95AFE" w:rsidRPr="00D76B6D" w:rsidRDefault="00D95AFE" w:rsidP="00456FD5">
                      <w:pPr>
                        <w:ind w:firstLine="720"/>
                        <w:rPr>
                          <w:color w:val="008000"/>
                          <w:sz w:val="36"/>
                          <w:szCs w:val="36"/>
                        </w:rPr>
                      </w:pPr>
                      <w:r w:rsidRPr="00D76B6D">
                        <w:rPr>
                          <w:b/>
                          <w:bCs/>
                          <w:color w:val="008000"/>
                          <w:sz w:val="36"/>
                          <w:szCs w:val="36"/>
                        </w:rPr>
                        <w:t xml:space="preserve">8:00am </w:t>
                      </w:r>
                      <w:r w:rsidR="00456FD5">
                        <w:rPr>
                          <w:b/>
                          <w:bCs/>
                          <w:color w:val="008000"/>
                          <w:sz w:val="36"/>
                          <w:szCs w:val="36"/>
                        </w:rPr>
                        <w:t xml:space="preserve">- </w:t>
                      </w:r>
                      <w:r w:rsidRPr="00D76B6D">
                        <w:rPr>
                          <w:b/>
                          <w:bCs/>
                          <w:color w:val="008000"/>
                          <w:sz w:val="36"/>
                          <w:szCs w:val="36"/>
                        </w:rPr>
                        <w:t>Registration</w:t>
                      </w:r>
                      <w:r w:rsidR="00456FD5">
                        <w:rPr>
                          <w:b/>
                          <w:bCs/>
                          <w:color w:val="008000"/>
                          <w:sz w:val="36"/>
                          <w:szCs w:val="36"/>
                        </w:rPr>
                        <w:t xml:space="preserve"> Opens</w:t>
                      </w:r>
                    </w:p>
                    <w:p w14:paraId="0049A4CF" w14:textId="223DB79C" w:rsidR="00D95AFE" w:rsidRPr="00D76B6D" w:rsidRDefault="00456FD5" w:rsidP="00456FD5">
                      <w:pPr>
                        <w:rPr>
                          <w:color w:val="008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8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8000"/>
                          <w:sz w:val="36"/>
                          <w:szCs w:val="36"/>
                        </w:rPr>
                        <w:tab/>
                      </w:r>
                      <w:r w:rsidR="00D95AFE" w:rsidRPr="00D76B6D">
                        <w:rPr>
                          <w:b/>
                          <w:bCs/>
                          <w:color w:val="008000"/>
                          <w:sz w:val="36"/>
                          <w:szCs w:val="36"/>
                        </w:rPr>
                        <w:t>9:00am</w:t>
                      </w:r>
                      <w:r>
                        <w:rPr>
                          <w:b/>
                          <w:bCs/>
                          <w:color w:val="008000"/>
                          <w:sz w:val="36"/>
                          <w:szCs w:val="36"/>
                        </w:rPr>
                        <w:t xml:space="preserve"> - </w:t>
                      </w:r>
                      <w:r w:rsidR="00D95AFE" w:rsidRPr="00D76B6D">
                        <w:rPr>
                          <w:b/>
                          <w:bCs/>
                          <w:color w:val="008000"/>
                          <w:sz w:val="36"/>
                          <w:szCs w:val="36"/>
                        </w:rPr>
                        <w:t xml:space="preserve"> Shotgun Start</w:t>
                      </w:r>
                    </w:p>
                    <w:p w14:paraId="24445C56" w14:textId="75358BB6" w:rsidR="00D95AFE" w:rsidRDefault="005E2A16" w:rsidP="000128F7">
                      <w:pPr>
                        <w:jc w:val="right"/>
                        <w:rPr>
                          <w:b/>
                          <w:bCs/>
                          <w:color w:val="008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8000"/>
                          <w:sz w:val="36"/>
                          <w:szCs w:val="36"/>
                        </w:rPr>
                        <w:t>2</w:t>
                      </w:r>
                      <w:r w:rsidR="00D95AFE">
                        <w:rPr>
                          <w:b/>
                          <w:bCs/>
                          <w:color w:val="008000"/>
                          <w:sz w:val="36"/>
                          <w:szCs w:val="36"/>
                        </w:rPr>
                        <w:t>:</w:t>
                      </w:r>
                      <w:r w:rsidR="00456FD5">
                        <w:rPr>
                          <w:b/>
                          <w:bCs/>
                          <w:color w:val="008000"/>
                          <w:sz w:val="36"/>
                          <w:szCs w:val="36"/>
                        </w:rPr>
                        <w:t>30</w:t>
                      </w:r>
                      <w:r w:rsidR="00D95AFE">
                        <w:rPr>
                          <w:b/>
                          <w:bCs/>
                          <w:color w:val="008000"/>
                          <w:sz w:val="36"/>
                          <w:szCs w:val="36"/>
                        </w:rPr>
                        <w:t>pm</w:t>
                      </w:r>
                      <w:r w:rsidR="00456FD5">
                        <w:rPr>
                          <w:b/>
                          <w:bCs/>
                          <w:color w:val="008000"/>
                          <w:sz w:val="36"/>
                          <w:szCs w:val="36"/>
                        </w:rPr>
                        <w:t xml:space="preserve"> - </w:t>
                      </w:r>
                      <w:r w:rsidR="00D95AFE">
                        <w:rPr>
                          <w:b/>
                          <w:bCs/>
                          <w:color w:val="008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8000"/>
                          <w:sz w:val="36"/>
                          <w:szCs w:val="36"/>
                        </w:rPr>
                        <w:t>Lunch</w:t>
                      </w:r>
                      <w:r w:rsidR="007F1C00">
                        <w:rPr>
                          <w:b/>
                          <w:bCs/>
                          <w:color w:val="008000"/>
                          <w:sz w:val="36"/>
                          <w:szCs w:val="36"/>
                        </w:rPr>
                        <w:t xml:space="preserve">, </w:t>
                      </w:r>
                      <w:r w:rsidR="00456FD5">
                        <w:rPr>
                          <w:b/>
                          <w:bCs/>
                          <w:color w:val="008000"/>
                          <w:sz w:val="36"/>
                          <w:szCs w:val="36"/>
                        </w:rPr>
                        <w:t xml:space="preserve">Awards, </w:t>
                      </w:r>
                      <w:r w:rsidR="007F1C00">
                        <w:rPr>
                          <w:b/>
                          <w:bCs/>
                          <w:color w:val="008000"/>
                          <w:sz w:val="36"/>
                          <w:szCs w:val="36"/>
                        </w:rPr>
                        <w:t>Prize Drawings</w:t>
                      </w:r>
                      <w:r w:rsidR="00D95AFE" w:rsidRPr="00D76B6D">
                        <w:rPr>
                          <w:b/>
                          <w:bCs/>
                          <w:color w:val="008000"/>
                          <w:sz w:val="36"/>
                          <w:szCs w:val="36"/>
                        </w:rPr>
                        <w:t>,</w:t>
                      </w:r>
                      <w:r w:rsidR="00D95AFE">
                        <w:rPr>
                          <w:color w:val="008000"/>
                          <w:sz w:val="36"/>
                          <w:szCs w:val="36"/>
                        </w:rPr>
                        <w:t xml:space="preserve"> </w:t>
                      </w:r>
                      <w:r w:rsidR="00456FD5">
                        <w:rPr>
                          <w:b/>
                          <w:bCs/>
                          <w:color w:val="008000"/>
                          <w:sz w:val="36"/>
                          <w:szCs w:val="36"/>
                        </w:rPr>
                        <w:t>and more…</w:t>
                      </w:r>
                    </w:p>
                    <w:p w14:paraId="34B9A421" w14:textId="77777777" w:rsidR="00456FD5" w:rsidRPr="00D76B6D" w:rsidRDefault="00456FD5" w:rsidP="000128F7">
                      <w:pPr>
                        <w:jc w:val="right"/>
                        <w:rPr>
                          <w:color w:val="008000"/>
                          <w:sz w:val="36"/>
                          <w:szCs w:val="36"/>
                        </w:rPr>
                      </w:pPr>
                    </w:p>
                    <w:p w14:paraId="6D971F7D" w14:textId="77777777" w:rsidR="00D95AFE" w:rsidRPr="00456FD5" w:rsidRDefault="00D95AFE" w:rsidP="00456FD5">
                      <w:pPr>
                        <w:ind w:firstLine="720"/>
                        <w:rPr>
                          <w:color w:val="548DD4" w:themeColor="text2" w:themeTint="99"/>
                          <w:sz w:val="36"/>
                          <w:szCs w:val="36"/>
                        </w:rPr>
                      </w:pPr>
                      <w:r w:rsidRPr="00456FD5">
                        <w:rPr>
                          <w:b/>
                          <w:bCs/>
                          <w:color w:val="548DD4" w:themeColor="text2" w:themeTint="99"/>
                          <w:sz w:val="36"/>
                          <w:szCs w:val="36"/>
                        </w:rPr>
                        <w:t>$80 per player</w:t>
                      </w:r>
                    </w:p>
                    <w:p w14:paraId="599FFB3D" w14:textId="77777777" w:rsidR="00D95AFE" w:rsidRPr="00456FD5" w:rsidRDefault="00D95AFE" w:rsidP="00456FD5">
                      <w:pPr>
                        <w:ind w:firstLine="720"/>
                        <w:rPr>
                          <w:color w:val="548DD4" w:themeColor="text2" w:themeTint="99"/>
                          <w:sz w:val="36"/>
                          <w:szCs w:val="36"/>
                        </w:rPr>
                      </w:pPr>
                      <w:r w:rsidRPr="00456FD5">
                        <w:rPr>
                          <w:b/>
                          <w:bCs/>
                          <w:color w:val="548DD4" w:themeColor="text2" w:themeTint="99"/>
                          <w:sz w:val="36"/>
                          <w:szCs w:val="36"/>
                        </w:rPr>
                        <w:t>$320 per foursome</w:t>
                      </w:r>
                    </w:p>
                    <w:p w14:paraId="697644AD" w14:textId="77777777" w:rsidR="00D95AFE" w:rsidRDefault="00D95AFE"/>
                  </w:txbxContent>
                </v:textbox>
                <w10:wrap type="square"/>
              </v:shape>
            </w:pict>
          </mc:Fallback>
        </mc:AlternateContent>
      </w:r>
      <w:r w:rsidR="004A6EBA" w:rsidRPr="00D76B6D">
        <w:rPr>
          <w:noProof/>
          <w:lang w:eastAsia="en-US"/>
        </w:rPr>
        <w:drawing>
          <wp:anchor distT="0" distB="0" distL="114300" distR="114300" simplePos="0" relativeHeight="251660288" behindDoc="1" locked="0" layoutInCell="1" allowOverlap="1" wp14:anchorId="0DCFA583" wp14:editId="41D2F91B">
            <wp:simplePos x="0" y="0"/>
            <wp:positionH relativeFrom="column">
              <wp:posOffset>-862965</wp:posOffset>
            </wp:positionH>
            <wp:positionV relativeFrom="paragraph">
              <wp:posOffset>1016635</wp:posOffset>
            </wp:positionV>
            <wp:extent cx="3429000" cy="4572000"/>
            <wp:effectExtent l="0" t="0" r="0" b="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A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48452" wp14:editId="377FA446">
                <wp:simplePos x="0" y="0"/>
                <wp:positionH relativeFrom="column">
                  <wp:posOffset>1994535</wp:posOffset>
                </wp:positionH>
                <wp:positionV relativeFrom="paragraph">
                  <wp:posOffset>102235</wp:posOffset>
                </wp:positionV>
                <wp:extent cx="4457700" cy="4114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41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FF845" w14:textId="77777777" w:rsidR="00D95AFE" w:rsidRPr="00D76B6D" w:rsidRDefault="00D95AFE" w:rsidP="00D76B6D">
                            <w:pPr>
                              <w:jc w:val="center"/>
                              <w:rPr>
                                <w:rFonts w:ascii="Baskerville" w:hAnsi="Baskerville"/>
                                <w:sz w:val="96"/>
                                <w:szCs w:val="96"/>
                              </w:rPr>
                            </w:pPr>
                            <w:r w:rsidRPr="00D76B6D">
                              <w:rPr>
                                <w:rFonts w:ascii="Baskerville" w:hAnsi="Baskerville"/>
                                <w:sz w:val="96"/>
                                <w:szCs w:val="96"/>
                              </w:rPr>
                              <w:t>Ames Child</w:t>
                            </w:r>
                          </w:p>
                          <w:p w14:paraId="69FE7C8B" w14:textId="7C66EFC9" w:rsidR="00D95AFE" w:rsidRPr="00F314A0" w:rsidRDefault="00D95AFE" w:rsidP="00F314A0">
                            <w:pPr>
                              <w:jc w:val="center"/>
                              <w:rPr>
                                <w:rFonts w:ascii="Baskerville" w:hAnsi="Baskerville"/>
                                <w:sz w:val="96"/>
                                <w:szCs w:val="96"/>
                              </w:rPr>
                            </w:pPr>
                            <w:r w:rsidRPr="00D76B6D">
                              <w:rPr>
                                <w:rFonts w:ascii="Baskerville" w:hAnsi="Baskerville"/>
                                <w:sz w:val="96"/>
                                <w:szCs w:val="96"/>
                              </w:rPr>
                              <w:t>Care Center</w:t>
                            </w:r>
                          </w:p>
                          <w:p w14:paraId="62FCE019" w14:textId="77777777" w:rsidR="00D95AFE" w:rsidRPr="00D76B6D" w:rsidRDefault="00D95AFE" w:rsidP="00D76B6D">
                            <w:pPr>
                              <w:jc w:val="center"/>
                              <w:rPr>
                                <w:rFonts w:ascii="Baskerville" w:hAnsi="Baskerville"/>
                                <w:color w:val="008000"/>
                                <w:sz w:val="80"/>
                                <w:szCs w:val="80"/>
                              </w:rPr>
                            </w:pPr>
                            <w:r w:rsidRPr="00D76B6D">
                              <w:rPr>
                                <w:rFonts w:ascii="Baskerville" w:hAnsi="Baskerville"/>
                                <w:color w:val="008000"/>
                                <w:sz w:val="80"/>
                                <w:szCs w:val="80"/>
                              </w:rPr>
                              <w:t>Golf Tournament</w:t>
                            </w:r>
                          </w:p>
                          <w:p w14:paraId="1A2E05BD" w14:textId="09DC2214" w:rsidR="00D95AFE" w:rsidRPr="008B02CC" w:rsidRDefault="00D95AFE" w:rsidP="00D76B6D">
                            <w:pPr>
                              <w:jc w:val="center"/>
                              <w:rPr>
                                <w:rFonts w:ascii="Baskerville" w:hAnsi="Baskerville"/>
                                <w:color w:val="008000"/>
                                <w:sz w:val="56"/>
                                <w:szCs w:val="56"/>
                              </w:rPr>
                            </w:pPr>
                            <w:r w:rsidRPr="00D76B6D">
                              <w:rPr>
                                <w:rFonts w:ascii="Baskerville" w:hAnsi="Baskerville"/>
                                <w:color w:val="008000"/>
                                <w:sz w:val="56"/>
                                <w:szCs w:val="56"/>
                              </w:rPr>
                              <w:t xml:space="preserve">Friday, July </w:t>
                            </w:r>
                            <w:r w:rsidR="000664AC">
                              <w:rPr>
                                <w:rFonts w:ascii="Baskerville" w:hAnsi="Baskerville"/>
                                <w:color w:val="008000"/>
                                <w:sz w:val="56"/>
                                <w:szCs w:val="56"/>
                              </w:rPr>
                              <w:t>2</w:t>
                            </w:r>
                            <w:r w:rsidR="003A53A0">
                              <w:rPr>
                                <w:rFonts w:ascii="Baskerville" w:hAnsi="Baskerville"/>
                                <w:color w:val="008000"/>
                                <w:sz w:val="56"/>
                                <w:szCs w:val="56"/>
                              </w:rPr>
                              <w:t>7</w:t>
                            </w:r>
                            <w:r w:rsidR="00A8013C">
                              <w:rPr>
                                <w:rFonts w:ascii="Baskerville" w:hAnsi="Baskerville"/>
                                <w:color w:val="008000"/>
                                <w:sz w:val="56"/>
                                <w:szCs w:val="56"/>
                                <w:vertAlign w:val="superscript"/>
                              </w:rPr>
                              <w:t>th</w:t>
                            </w:r>
                            <w:r w:rsidR="003A53A0">
                              <w:rPr>
                                <w:rFonts w:ascii="Baskerville" w:hAnsi="Baskerville"/>
                                <w:color w:val="008000"/>
                                <w:sz w:val="56"/>
                                <w:szCs w:val="56"/>
                              </w:rPr>
                              <w:t>, 2018</w:t>
                            </w:r>
                          </w:p>
                          <w:p w14:paraId="729ED14A" w14:textId="77777777" w:rsidR="00D95AFE" w:rsidRPr="00D76B6D" w:rsidRDefault="00D95AFE" w:rsidP="00D76B6D">
                            <w:pPr>
                              <w:jc w:val="center"/>
                              <w:rPr>
                                <w:rFonts w:ascii="Baskerville" w:hAnsi="Baskerville"/>
                                <w:color w:val="008000"/>
                                <w:sz w:val="56"/>
                                <w:szCs w:val="56"/>
                              </w:rPr>
                            </w:pPr>
                            <w:r w:rsidRPr="00D76B6D">
                              <w:rPr>
                                <w:rFonts w:ascii="Baskerville" w:hAnsi="Baskerville"/>
                                <w:color w:val="008000"/>
                                <w:sz w:val="56"/>
                                <w:szCs w:val="56"/>
                              </w:rPr>
                              <w:t>Moffett Field Golf Course</w:t>
                            </w:r>
                          </w:p>
                          <w:p w14:paraId="51CFF579" w14:textId="77777777" w:rsidR="00D95AFE" w:rsidRPr="00D76B6D" w:rsidRDefault="00D95AFE">
                            <w:pPr>
                              <w:rPr>
                                <w:rFonts w:ascii="Baskerville" w:hAnsi="Baskervil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48452" id="Text Box 1" o:spid="_x0000_s1028" type="#_x0000_t202" style="position:absolute;margin-left:157.05pt;margin-top:8.05pt;width:351pt;height:3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" filled="f" stroked="f">
                <v:textbox>
                  <w:txbxContent>
                    <w:p w14:paraId="0C9FF845" w14:textId="77777777" w:rsidR="00D95AFE" w:rsidRPr="00D76B6D" w:rsidRDefault="00D95AFE" w:rsidP="00D76B6D">
                      <w:pPr>
                        <w:jc w:val="center"/>
                        <w:rPr>
                          <w:rFonts w:ascii="Baskerville" w:hAnsi="Baskerville"/>
                          <w:sz w:val="96"/>
                          <w:szCs w:val="96"/>
                        </w:rPr>
                      </w:pPr>
                      <w:r w:rsidRPr="00D76B6D">
                        <w:rPr>
                          <w:rFonts w:ascii="Baskerville" w:hAnsi="Baskerville"/>
                          <w:sz w:val="96"/>
                          <w:szCs w:val="96"/>
                        </w:rPr>
                        <w:t>Ames Child</w:t>
                      </w:r>
                    </w:p>
                    <w:p w14:paraId="69FE7C8B" w14:textId="7C66EFC9" w:rsidR="00D95AFE" w:rsidRPr="00F314A0" w:rsidRDefault="00D95AFE" w:rsidP="00F314A0">
                      <w:pPr>
                        <w:jc w:val="center"/>
                        <w:rPr>
                          <w:rFonts w:ascii="Baskerville" w:hAnsi="Baskerville"/>
                          <w:sz w:val="96"/>
                          <w:szCs w:val="96"/>
                        </w:rPr>
                      </w:pPr>
                      <w:r w:rsidRPr="00D76B6D">
                        <w:rPr>
                          <w:rFonts w:ascii="Baskerville" w:hAnsi="Baskerville"/>
                          <w:sz w:val="96"/>
                          <w:szCs w:val="96"/>
                        </w:rPr>
                        <w:t>Care Center</w:t>
                      </w:r>
                    </w:p>
                    <w:p w14:paraId="62FCE019" w14:textId="77777777" w:rsidR="00D95AFE" w:rsidRPr="00D76B6D" w:rsidRDefault="00D95AFE" w:rsidP="00D76B6D">
                      <w:pPr>
                        <w:jc w:val="center"/>
                        <w:rPr>
                          <w:rFonts w:ascii="Baskerville" w:hAnsi="Baskerville"/>
                          <w:color w:val="008000"/>
                          <w:sz w:val="80"/>
                          <w:szCs w:val="80"/>
                        </w:rPr>
                      </w:pPr>
                      <w:r w:rsidRPr="00D76B6D">
                        <w:rPr>
                          <w:rFonts w:ascii="Baskerville" w:hAnsi="Baskerville"/>
                          <w:color w:val="008000"/>
                          <w:sz w:val="80"/>
                          <w:szCs w:val="80"/>
                        </w:rPr>
                        <w:t>Golf Tournament</w:t>
                      </w:r>
                    </w:p>
                    <w:p w14:paraId="1A2E05BD" w14:textId="09DC2214" w:rsidR="00D95AFE" w:rsidRPr="008B02CC" w:rsidRDefault="00D95AFE" w:rsidP="00D76B6D">
                      <w:pPr>
                        <w:jc w:val="center"/>
                        <w:rPr>
                          <w:rFonts w:ascii="Baskerville" w:hAnsi="Baskerville"/>
                          <w:color w:val="008000"/>
                          <w:sz w:val="56"/>
                          <w:szCs w:val="56"/>
                        </w:rPr>
                      </w:pPr>
                      <w:r w:rsidRPr="00D76B6D">
                        <w:rPr>
                          <w:rFonts w:ascii="Baskerville" w:hAnsi="Baskerville"/>
                          <w:color w:val="008000"/>
                          <w:sz w:val="56"/>
                          <w:szCs w:val="56"/>
                        </w:rPr>
                        <w:t xml:space="preserve">Friday, July </w:t>
                      </w:r>
                      <w:r w:rsidR="000664AC">
                        <w:rPr>
                          <w:rFonts w:ascii="Baskerville" w:hAnsi="Baskerville"/>
                          <w:color w:val="008000"/>
                          <w:sz w:val="56"/>
                          <w:szCs w:val="56"/>
                        </w:rPr>
                        <w:t>2</w:t>
                      </w:r>
                      <w:r w:rsidR="003A53A0">
                        <w:rPr>
                          <w:rFonts w:ascii="Baskerville" w:hAnsi="Baskerville"/>
                          <w:color w:val="008000"/>
                          <w:sz w:val="56"/>
                          <w:szCs w:val="56"/>
                        </w:rPr>
                        <w:t>7</w:t>
                      </w:r>
                      <w:r w:rsidR="00A8013C">
                        <w:rPr>
                          <w:rFonts w:ascii="Baskerville" w:hAnsi="Baskerville"/>
                          <w:color w:val="008000"/>
                          <w:sz w:val="56"/>
                          <w:szCs w:val="56"/>
                          <w:vertAlign w:val="superscript"/>
                        </w:rPr>
                        <w:t>th</w:t>
                      </w:r>
                      <w:r w:rsidR="003A53A0">
                        <w:rPr>
                          <w:rFonts w:ascii="Baskerville" w:hAnsi="Baskerville"/>
                          <w:color w:val="008000"/>
                          <w:sz w:val="56"/>
                          <w:szCs w:val="56"/>
                        </w:rPr>
                        <w:t>, 2018</w:t>
                      </w:r>
                    </w:p>
                    <w:p w14:paraId="729ED14A" w14:textId="77777777" w:rsidR="00D95AFE" w:rsidRPr="00D76B6D" w:rsidRDefault="00D95AFE" w:rsidP="00D76B6D">
                      <w:pPr>
                        <w:jc w:val="center"/>
                        <w:rPr>
                          <w:rFonts w:ascii="Baskerville" w:hAnsi="Baskerville"/>
                          <w:color w:val="008000"/>
                          <w:sz w:val="56"/>
                          <w:szCs w:val="56"/>
                        </w:rPr>
                      </w:pPr>
                      <w:r w:rsidRPr="00D76B6D">
                        <w:rPr>
                          <w:rFonts w:ascii="Baskerville" w:hAnsi="Baskerville"/>
                          <w:color w:val="008000"/>
                          <w:sz w:val="56"/>
                          <w:szCs w:val="56"/>
                        </w:rPr>
                        <w:t>Moffett Field Golf Course</w:t>
                      </w:r>
                    </w:p>
                    <w:p w14:paraId="51CFF579" w14:textId="77777777" w:rsidR="00D95AFE" w:rsidRPr="00D76B6D" w:rsidRDefault="00D95AFE">
                      <w:pPr>
                        <w:rPr>
                          <w:rFonts w:ascii="Baskerville" w:hAnsi="Baskervil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0761F" w:rsidSect="00354A8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askerville">
    <w:altName w:val="Times New Roman"/>
    <w:charset w:val="00"/>
    <w:family w:val="roman"/>
    <w:pitch w:val="variable"/>
    <w:sig w:usb0="00000001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6D"/>
    <w:rsid w:val="000128F7"/>
    <w:rsid w:val="000664AC"/>
    <w:rsid w:val="00231F33"/>
    <w:rsid w:val="00233411"/>
    <w:rsid w:val="00282BA3"/>
    <w:rsid w:val="00354A82"/>
    <w:rsid w:val="003A53A0"/>
    <w:rsid w:val="00456FD5"/>
    <w:rsid w:val="004A6EBA"/>
    <w:rsid w:val="005B6EAD"/>
    <w:rsid w:val="005E2A16"/>
    <w:rsid w:val="00733131"/>
    <w:rsid w:val="007B26F2"/>
    <w:rsid w:val="007B53C8"/>
    <w:rsid w:val="007F1C00"/>
    <w:rsid w:val="008B02CC"/>
    <w:rsid w:val="0099680D"/>
    <w:rsid w:val="00A8013C"/>
    <w:rsid w:val="00C323B2"/>
    <w:rsid w:val="00CF00FC"/>
    <w:rsid w:val="00D0761F"/>
    <w:rsid w:val="00D76B6D"/>
    <w:rsid w:val="00D95AFE"/>
    <w:rsid w:val="00E47DDC"/>
    <w:rsid w:val="00F24476"/>
    <w:rsid w:val="00F314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F57A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B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B6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6B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53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n.w.winther@nas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an.w.winther@nasa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C0737D-CA7F-4731-8335-68BD6B5A8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 ES&amp;S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</dc:creator>
  <cp:keywords/>
  <dc:description/>
  <cp:lastModifiedBy>Murphy, JENNIFER D (ARC-SCF)[WYLE LABS]</cp:lastModifiedBy>
  <cp:revision>2</cp:revision>
  <cp:lastPrinted>2016-06-15T18:26:00Z</cp:lastPrinted>
  <dcterms:created xsi:type="dcterms:W3CDTF">2018-06-25T23:44:00Z</dcterms:created>
  <dcterms:modified xsi:type="dcterms:W3CDTF">2018-06-25T23:44:00Z</dcterms:modified>
</cp:coreProperties>
</file>